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8A5C" w14:textId="309FD97E" w:rsidR="00FE22BA" w:rsidRPr="00FE22BA" w:rsidRDefault="00FE22BA" w:rsidP="00FE22BA">
      <w:pPr>
        <w:shd w:val="clear" w:color="auto" w:fill="FFFFFF"/>
        <w:spacing w:after="100" w:afterAutospacing="1"/>
        <w:jc w:val="center"/>
        <w:outlineLvl w:val="1"/>
        <w:rPr>
          <w:rFonts w:ascii="Segoe UI" w:eastAsia="Times New Roman" w:hAnsi="Segoe UI" w:cs="Segoe UI"/>
          <w:color w:val="4472C4" w:themeColor="accent1"/>
          <w:sz w:val="36"/>
          <w:szCs w:val="36"/>
          <w:lang w:val="en-US"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22BA">
        <w:rPr>
          <w:rFonts w:ascii="Segoe UI" w:eastAsia="Times New Roman" w:hAnsi="Segoe UI" w:cs="Segoe UI"/>
          <w:color w:val="4472C4" w:themeColor="accent1"/>
          <w:sz w:val="36"/>
          <w:szCs w:val="36"/>
          <w:lang w:val="en-US"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CYBERSECURITY FUNDAMENTALS</w:t>
      </w:r>
    </w:p>
    <w:p w14:paraId="7F965F88" w14:textId="5910625E" w:rsidR="00EA4BF4" w:rsidRPr="00EA4BF4" w:rsidRDefault="00EA4BF4" w:rsidP="00EA4BF4">
      <w:pPr>
        <w:shd w:val="clear" w:color="auto" w:fill="FFFFFF"/>
        <w:spacing w:after="100" w:afterAutospacing="1"/>
        <w:outlineLvl w:val="1"/>
        <w:rPr>
          <w:rFonts w:ascii="Segoe UI" w:eastAsia="Times New Roman" w:hAnsi="Segoe UI" w:cs="Segoe UI"/>
          <w:color w:val="1D2125"/>
          <w:sz w:val="36"/>
          <w:szCs w:val="36"/>
          <w:lang w:val="en-US" w:eastAsia="pl-PL"/>
        </w:rPr>
      </w:pPr>
      <w:r w:rsidRPr="00EA4BF4">
        <w:rPr>
          <w:rFonts w:ascii="Segoe UI" w:eastAsia="Times New Roman" w:hAnsi="Segoe UI" w:cs="Segoe UI"/>
          <w:color w:val="1D2125"/>
          <w:sz w:val="36"/>
          <w:szCs w:val="36"/>
          <w:lang w:val="en-US" w:eastAsia="pl-PL"/>
        </w:rPr>
        <w:t xml:space="preserve">Syllabus – Module </w:t>
      </w:r>
      <w:r>
        <w:rPr>
          <w:rFonts w:ascii="Segoe UI" w:eastAsia="Times New Roman" w:hAnsi="Segoe UI" w:cs="Segoe UI"/>
          <w:color w:val="1D2125"/>
          <w:sz w:val="36"/>
          <w:szCs w:val="36"/>
          <w:lang w:val="en-US" w:eastAsia="pl-PL"/>
        </w:rPr>
        <w:t>1</w:t>
      </w:r>
    </w:p>
    <w:p w14:paraId="46DBE2A9" w14:textId="77777777" w:rsidR="00EA4BF4" w:rsidRPr="00EA4BF4" w:rsidRDefault="00EA4BF4" w:rsidP="00EA4BF4">
      <w:pPr>
        <w:shd w:val="clear" w:color="auto" w:fill="FFFFFF"/>
        <w:spacing w:after="100" w:afterAutospacing="1"/>
        <w:outlineLvl w:val="2"/>
        <w:rPr>
          <w:rFonts w:ascii="Segoe UI" w:eastAsia="Times New Roman" w:hAnsi="Segoe UI" w:cs="Segoe UI"/>
          <w:color w:val="1D2125"/>
          <w:sz w:val="27"/>
          <w:szCs w:val="27"/>
          <w:lang w:val="en-US" w:eastAsia="pl-PL"/>
        </w:rPr>
      </w:pPr>
      <w:r w:rsidRPr="00EA4BF4">
        <w:rPr>
          <w:rFonts w:ascii="Segoe UI" w:eastAsia="Times New Roman" w:hAnsi="Segoe UI" w:cs="Segoe UI"/>
          <w:b/>
          <w:bCs/>
          <w:color w:val="1D2125"/>
          <w:sz w:val="27"/>
          <w:szCs w:val="27"/>
          <w:lang w:val="en-US" w:eastAsia="pl-PL"/>
        </w:rPr>
        <w:t>Prerequisites</w:t>
      </w:r>
    </w:p>
    <w:p w14:paraId="7C9349C7" w14:textId="77777777" w:rsidR="00EA4BF4" w:rsidRPr="00EA4BF4" w:rsidRDefault="00EA4BF4" w:rsidP="00EA4BF4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r w:rsidRPr="00EA4BF4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Basic computer skills. </w:t>
      </w:r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ECDL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Core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level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.</w:t>
      </w:r>
    </w:p>
    <w:p w14:paraId="39825613" w14:textId="77777777" w:rsidR="00EA4BF4" w:rsidRPr="00EA4BF4" w:rsidRDefault="00EA4BF4" w:rsidP="00EA4BF4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</w:p>
    <w:p w14:paraId="582CD744" w14:textId="77777777" w:rsidR="00EA4BF4" w:rsidRPr="00EA4BF4" w:rsidRDefault="00EA4BF4" w:rsidP="00EA4BF4">
      <w:pPr>
        <w:shd w:val="clear" w:color="auto" w:fill="FFFFFF"/>
        <w:spacing w:after="100" w:afterAutospacing="1"/>
        <w:outlineLvl w:val="2"/>
        <w:rPr>
          <w:rFonts w:ascii="Segoe UI" w:eastAsia="Times New Roman" w:hAnsi="Segoe UI" w:cs="Segoe UI"/>
          <w:color w:val="1D2125"/>
          <w:sz w:val="27"/>
          <w:szCs w:val="27"/>
          <w:lang w:val="pl-PL" w:eastAsia="pl-PL"/>
        </w:rPr>
      </w:pPr>
      <w:r w:rsidRPr="00EA4BF4">
        <w:rPr>
          <w:rFonts w:ascii="Segoe UI" w:eastAsia="Times New Roman" w:hAnsi="Segoe UI" w:cs="Segoe UI"/>
          <w:b/>
          <w:bCs/>
          <w:color w:val="1D2125"/>
          <w:sz w:val="27"/>
          <w:szCs w:val="27"/>
          <w:lang w:val="pl-PL" w:eastAsia="pl-PL"/>
        </w:rPr>
        <w:t xml:space="preserve">Learning </w:t>
      </w:r>
      <w:proofErr w:type="spellStart"/>
      <w:r w:rsidRPr="00EA4BF4">
        <w:rPr>
          <w:rFonts w:ascii="Segoe UI" w:eastAsia="Times New Roman" w:hAnsi="Segoe UI" w:cs="Segoe UI"/>
          <w:b/>
          <w:bCs/>
          <w:color w:val="1D2125"/>
          <w:sz w:val="27"/>
          <w:szCs w:val="27"/>
          <w:lang w:val="pl-PL" w:eastAsia="pl-PL"/>
        </w:rPr>
        <w:t>objectives</w:t>
      </w:r>
      <w:proofErr w:type="spellEnd"/>
    </w:p>
    <w:p w14:paraId="4B4B26AA" w14:textId="77777777" w:rsidR="00EA4BF4" w:rsidRPr="00FE22BA" w:rsidRDefault="00EA4BF4" w:rsidP="00EA4B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To acquire basic knowledge of computer networks, network infrastructure.</w:t>
      </w:r>
    </w:p>
    <w:p w14:paraId="1D17353B" w14:textId="77777777" w:rsidR="00EA4BF4" w:rsidRPr="00FE22BA" w:rsidRDefault="00EA4BF4" w:rsidP="00EA4B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To learn about LAN, MAN, WAN network architecture.</w:t>
      </w:r>
    </w:p>
    <w:p w14:paraId="1E61DA5F" w14:textId="77777777" w:rsidR="00EA4BF4" w:rsidRPr="00FE22BA" w:rsidRDefault="00EA4BF4" w:rsidP="00EA4B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Getting familiar with the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7 layer</w:t>
      </w:r>
      <w:proofErr w:type="gram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ISO/OSI model.</w:t>
      </w:r>
    </w:p>
    <w:p w14:paraId="2B03425C" w14:textId="77777777" w:rsidR="00EA4BF4" w:rsidRPr="00FE22BA" w:rsidRDefault="00EA4BF4" w:rsidP="00EA4B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Getting familiar with the TCP/IP network value model. Knowledge of the basics of TCP and UDP protocols.</w:t>
      </w:r>
    </w:p>
    <w:p w14:paraId="371580B7" w14:textId="77777777" w:rsidR="00EA4BF4" w:rsidRPr="00FE22BA" w:rsidRDefault="00EA4BF4" w:rsidP="00EA4B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Knowledge of the basics of VoIP communications.</w:t>
      </w:r>
    </w:p>
    <w:p w14:paraId="4EF7B649" w14:textId="77777777" w:rsidR="00EA4BF4" w:rsidRPr="00FE22BA" w:rsidRDefault="00EA4BF4" w:rsidP="00EA4B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Understanding of network performance issues. To be familiar with network traffic mitigation methods.</w:t>
      </w:r>
    </w:p>
    <w:p w14:paraId="1018E524" w14:textId="77777777" w:rsidR="00EA4BF4" w:rsidRPr="00FE22BA" w:rsidRDefault="00EA4BF4" w:rsidP="00EA4B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Use of computers, digital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tools</w:t>
      </w:r>
      <w:proofErr w:type="gram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and computer networks, including knowledge of the principles of digital devices and computer networks and performing basic computer network tests.</w:t>
      </w:r>
    </w:p>
    <w:p w14:paraId="261B48A8" w14:textId="77777777" w:rsidR="00EA4BF4" w:rsidRPr="00FE22BA" w:rsidRDefault="00EA4BF4" w:rsidP="00EA4BF4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</w:p>
    <w:p w14:paraId="7FBF1FCE" w14:textId="77777777" w:rsidR="00EA4BF4" w:rsidRPr="00FE22BA" w:rsidRDefault="00EA4BF4" w:rsidP="00EA4BF4">
      <w:pPr>
        <w:shd w:val="clear" w:color="auto" w:fill="FFFFFF"/>
        <w:spacing w:after="100" w:afterAutospacing="1"/>
        <w:outlineLvl w:val="2"/>
        <w:rPr>
          <w:rFonts w:ascii="Segoe UI" w:eastAsia="Times New Roman" w:hAnsi="Segoe UI" w:cs="Segoe UI"/>
          <w:color w:val="1D2125"/>
          <w:sz w:val="27"/>
          <w:szCs w:val="27"/>
          <w:lang w:val="en-US" w:eastAsia="pl-PL"/>
        </w:rPr>
      </w:pPr>
      <w:r w:rsidRPr="00FE22BA">
        <w:rPr>
          <w:rFonts w:ascii="Segoe UI" w:eastAsia="Times New Roman" w:hAnsi="Segoe UI" w:cs="Segoe UI"/>
          <w:b/>
          <w:bCs/>
          <w:color w:val="1D2125"/>
          <w:sz w:val="27"/>
          <w:szCs w:val="27"/>
          <w:lang w:val="en-US" w:eastAsia="pl-PL"/>
        </w:rPr>
        <w:t>Learning outcomes for the course</w:t>
      </w:r>
    </w:p>
    <w:p w14:paraId="62342CAD" w14:textId="77777777" w:rsidR="00EA4BF4" w:rsidRPr="00FE22BA" w:rsidRDefault="00EA4BF4" w:rsidP="00EA4BF4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A student who has passed the subject knows/knows/can do:</w:t>
      </w:r>
    </w:p>
    <w:p w14:paraId="06A2D905" w14:textId="77777777" w:rsidR="00EA4BF4" w:rsidRPr="00EA4BF4" w:rsidRDefault="00EA4BF4" w:rsidP="00EA4BF4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r w:rsidRPr="00EA4BF4">
        <w:rPr>
          <w:rFonts w:ascii="Segoe UI" w:eastAsia="Times New Roman" w:hAnsi="Segoe UI" w:cs="Segoe UI"/>
          <w:b/>
          <w:bCs/>
          <w:color w:val="1D2125"/>
          <w:sz w:val="23"/>
          <w:szCs w:val="23"/>
          <w:lang w:val="pl-PL" w:eastAsia="pl-PL"/>
        </w:rPr>
        <w:t>KNOWLEDGE</w:t>
      </w:r>
    </w:p>
    <w:p w14:paraId="306C4512" w14:textId="77777777" w:rsidR="00EA4BF4" w:rsidRPr="00FE22BA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Knows characteristics of network/server services</w:t>
      </w:r>
    </w:p>
    <w:p w14:paraId="44A29C7B" w14:textId="77777777" w:rsidR="00EA4BF4" w:rsidRPr="00EA4BF4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Has broad, structured knowledge of services and applications used in computer networks. </w:t>
      </w:r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He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knows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network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operating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systems</w:t>
      </w:r>
      <w:proofErr w:type="spellEnd"/>
    </w:p>
    <w:p w14:paraId="2D59E577" w14:textId="77777777" w:rsidR="00EA4BF4" w:rsidRPr="00FE22BA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Has knowledge of configuration of network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devices</w:t>
      </w:r>
      <w:proofErr w:type="gramEnd"/>
    </w:p>
    <w:p w14:paraId="6CC4C458" w14:textId="77777777" w:rsidR="00EA4BF4" w:rsidRPr="00FE22BA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Has knowledge of the threats present in computer networks. Understands the importance and role of selected network protocols with assignment to specific reference model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layers</w:t>
      </w:r>
      <w:proofErr w:type="gramEnd"/>
    </w:p>
    <w:p w14:paraId="53AD5410" w14:textId="77777777" w:rsidR="00EA4BF4" w:rsidRPr="00FE22BA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Has knowledge of the design of computer networks and their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components</w:t>
      </w:r>
      <w:proofErr w:type="gramEnd"/>
    </w:p>
    <w:p w14:paraId="3B7EB976" w14:textId="77777777" w:rsidR="00EA4BF4" w:rsidRPr="00FE22BA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Describes and analyses IP address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classes</w:t>
      </w:r>
      <w:proofErr w:type="gramEnd"/>
    </w:p>
    <w:p w14:paraId="079DC0EF" w14:textId="77777777" w:rsidR="00EA4BF4" w:rsidRPr="00FE22BA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able to list the ISO/OSI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layers</w:t>
      </w:r>
      <w:proofErr w:type="gramEnd"/>
    </w:p>
    <w:p w14:paraId="49FF34DD" w14:textId="77777777" w:rsidR="00EA4BF4" w:rsidRPr="00EA4BF4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Recognises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local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computer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network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topologies</w:t>
      </w:r>
      <w:proofErr w:type="spellEnd"/>
    </w:p>
    <w:p w14:paraId="5E9BEA49" w14:textId="77777777" w:rsidR="00EA4BF4" w:rsidRPr="00EA4BF4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Understands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TCP/UDP port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addresses</w:t>
      </w:r>
      <w:proofErr w:type="spellEnd"/>
    </w:p>
    <w:p w14:paraId="1E77D0DB" w14:textId="77777777" w:rsidR="00EA4BF4" w:rsidRPr="00FE22BA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lastRenderedPageBreak/>
        <w:t xml:space="preserve">Knows the terms related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to:</w:t>
      </w:r>
      <w:proofErr w:type="gram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administration and management of computer networks</w:t>
      </w:r>
    </w:p>
    <w:p w14:paraId="75942F55" w14:textId="77777777" w:rsidR="00EA4BF4" w:rsidRPr="00EA4BF4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Is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familiar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with network services</w:t>
      </w:r>
    </w:p>
    <w:p w14:paraId="50E8BE8C" w14:textId="77777777" w:rsidR="00EA4BF4" w:rsidRPr="00FE22BA" w:rsidRDefault="00EA4BF4" w:rsidP="00EA4BF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Knows the principles of operation of network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devices</w:t>
      </w:r>
      <w:proofErr w:type="gramEnd"/>
    </w:p>
    <w:p w14:paraId="0BE2E5A4" w14:textId="77777777" w:rsidR="00EA4BF4" w:rsidRPr="00EA4BF4" w:rsidRDefault="00EA4BF4" w:rsidP="00EA4BF4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r w:rsidRPr="00EA4BF4">
        <w:rPr>
          <w:rFonts w:ascii="Segoe UI" w:eastAsia="Times New Roman" w:hAnsi="Segoe UI" w:cs="Segoe UI"/>
          <w:b/>
          <w:bCs/>
          <w:color w:val="1D2125"/>
          <w:sz w:val="23"/>
          <w:szCs w:val="23"/>
          <w:lang w:val="pl-PL" w:eastAsia="pl-PL"/>
        </w:rPr>
        <w:t>SKILLS</w:t>
      </w:r>
    </w:p>
    <w:p w14:paraId="1A9083D2" w14:textId="77777777" w:rsidR="00EA4BF4" w:rsidRPr="00EA4BF4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Configures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internet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telephony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devices</w:t>
      </w:r>
    </w:p>
    <w:p w14:paraId="351DCE74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Describes and analyses IP address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classes</w:t>
      </w:r>
      <w:proofErr w:type="gramEnd"/>
    </w:p>
    <w:p w14:paraId="538616B3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Connects a local computer network to the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Internet</w:t>
      </w:r>
      <w:proofErr w:type="gramEnd"/>
    </w:p>
    <w:p w14:paraId="5A21B3B5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Is able to</w:t>
      </w:r>
      <w:proofErr w:type="gram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</w:t>
      </w:r>
      <w:proofErr w:type="spell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analyse</w:t>
      </w:r>
      <w:proofErr w:type="spell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traffic in computer networks.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Is able to</w:t>
      </w:r>
      <w:proofErr w:type="gram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configure network addressing and selected security elements.</w:t>
      </w:r>
    </w:p>
    <w:p w14:paraId="59F8090F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Is able to</w:t>
      </w:r>
      <w:proofErr w:type="gram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configure basic network devices. Knows and can use a simulation tool in the analysis and design of computer networks.</w:t>
      </w:r>
    </w:p>
    <w:p w14:paraId="1B806A48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able to configure network service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servers</w:t>
      </w:r>
      <w:proofErr w:type="gramEnd"/>
    </w:p>
    <w:p w14:paraId="2879F9DD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able to configure a workstation to work in a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network</w:t>
      </w:r>
      <w:proofErr w:type="gramEnd"/>
    </w:p>
    <w:p w14:paraId="6A73657B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able to test the performance of a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network</w:t>
      </w:r>
      <w:proofErr w:type="gramEnd"/>
    </w:p>
    <w:p w14:paraId="6809037C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able to design a local computer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network</w:t>
      </w:r>
      <w:proofErr w:type="gramEnd"/>
    </w:p>
    <w:p w14:paraId="3CD7AA27" w14:textId="77777777" w:rsidR="00EA4BF4" w:rsidRPr="00EA4BF4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Is able to</w:t>
      </w:r>
      <w:proofErr w:type="gram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build a simple local area network using real network devices. </w:t>
      </w:r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Be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able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to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prepare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structured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cabling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independently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.</w:t>
      </w:r>
    </w:p>
    <w:p w14:paraId="38A7688B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able to remotely manage workstations in a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network</w:t>
      </w:r>
      <w:proofErr w:type="gramEnd"/>
    </w:p>
    <w:p w14:paraId="09627630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able to design the IP address structure in a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network</w:t>
      </w:r>
      <w:proofErr w:type="gramEnd"/>
    </w:p>
    <w:p w14:paraId="215CD32D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proofErr w:type="spell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Recognises</w:t>
      </w:r>
      <w:proofErr w:type="spell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and applies standards for structured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cabling</w:t>
      </w:r>
      <w:proofErr w:type="gramEnd"/>
    </w:p>
    <w:p w14:paraId="011E209F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proofErr w:type="spell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Recognises</w:t>
      </w:r>
      <w:proofErr w:type="spell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local area network protocols and wide area network access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protocols</w:t>
      </w:r>
      <w:proofErr w:type="gramEnd"/>
    </w:p>
    <w:p w14:paraId="7BD61ADF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proofErr w:type="spell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Recognises</w:t>
      </w:r>
      <w:proofErr w:type="spell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network devices (description, symbol, appearance)</w:t>
      </w:r>
    </w:p>
    <w:p w14:paraId="5FD1D62C" w14:textId="77777777" w:rsidR="00EA4BF4" w:rsidRPr="00FE22BA" w:rsidRDefault="00EA4BF4" w:rsidP="00EA4BF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Performs measurements and tests of the logical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network</w:t>
      </w:r>
      <w:proofErr w:type="gramEnd"/>
    </w:p>
    <w:p w14:paraId="1012306D" w14:textId="77777777" w:rsidR="00EA4BF4" w:rsidRPr="00EA4BF4" w:rsidRDefault="00EA4BF4" w:rsidP="00EA4BF4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r w:rsidRPr="00EA4BF4">
        <w:rPr>
          <w:rFonts w:ascii="Segoe UI" w:eastAsia="Times New Roman" w:hAnsi="Segoe UI" w:cs="Segoe UI"/>
          <w:b/>
          <w:bCs/>
          <w:color w:val="1D2125"/>
          <w:sz w:val="23"/>
          <w:szCs w:val="23"/>
          <w:lang w:val="pl-PL" w:eastAsia="pl-PL"/>
        </w:rPr>
        <w:t>SOCIAL COMPETENCES</w:t>
      </w:r>
    </w:p>
    <w:p w14:paraId="24D8824B" w14:textId="77777777" w:rsidR="00EA4BF4" w:rsidRPr="00FE22BA" w:rsidRDefault="00EA4BF4" w:rsidP="00EA4BF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Selects computer structural network elements, network devices and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software</w:t>
      </w:r>
      <w:proofErr w:type="gramEnd"/>
    </w:p>
    <w:p w14:paraId="210B2FAB" w14:textId="77777777" w:rsidR="00EA4BF4" w:rsidRPr="00FE22BA" w:rsidRDefault="00EA4BF4" w:rsidP="00EA4BF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aware of the impact of computer networks on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society</w:t>
      </w:r>
      <w:proofErr w:type="gramEnd"/>
    </w:p>
    <w:p w14:paraId="45308458" w14:textId="77777777" w:rsidR="00EA4BF4" w:rsidRPr="00FE22BA" w:rsidRDefault="00EA4BF4" w:rsidP="00EA4BF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Describes the configuration of network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interfaces</w:t>
      </w:r>
      <w:proofErr w:type="gramEnd"/>
    </w:p>
    <w:p w14:paraId="7151F9E9" w14:textId="77777777" w:rsidR="00EA4BF4" w:rsidRPr="00EA4BF4" w:rsidRDefault="00EA4BF4" w:rsidP="00EA4BF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</w:pP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Is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able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to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prioritise</w:t>
      </w:r>
      <w:proofErr w:type="spellEnd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 xml:space="preserve"> </w:t>
      </w:r>
      <w:proofErr w:type="spellStart"/>
      <w:r w:rsidRPr="00EA4BF4">
        <w:rPr>
          <w:rFonts w:ascii="Segoe UI" w:eastAsia="Times New Roman" w:hAnsi="Segoe UI" w:cs="Segoe UI"/>
          <w:color w:val="1D2125"/>
          <w:sz w:val="23"/>
          <w:szCs w:val="23"/>
          <w:lang w:val="pl-PL" w:eastAsia="pl-PL"/>
        </w:rPr>
        <w:t>activities</w:t>
      </w:r>
      <w:proofErr w:type="spellEnd"/>
    </w:p>
    <w:p w14:paraId="70ED4698" w14:textId="77777777" w:rsidR="00EA4BF4" w:rsidRPr="00FE22BA" w:rsidRDefault="00EA4BF4" w:rsidP="00EA4BF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Is able to</w:t>
      </w:r>
      <w:proofErr w:type="gramEnd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 work and cooperate in a group, in the scope covering configuration of addressing and selected network services.</w:t>
      </w:r>
    </w:p>
    <w:p w14:paraId="59BA253C" w14:textId="77777777" w:rsidR="00EA4BF4" w:rsidRPr="00FE22BA" w:rsidRDefault="00EA4BF4" w:rsidP="00EA4BF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Is able to work in a team, to solve tasks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together</w:t>
      </w:r>
      <w:proofErr w:type="gramEnd"/>
    </w:p>
    <w:p w14:paraId="55335DEA" w14:textId="7F6777F5" w:rsidR="00EA4BF4" w:rsidRDefault="00EA4BF4" w:rsidP="00EA4BF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 xml:space="preserve">Understands the principles of computer network </w:t>
      </w:r>
      <w:proofErr w:type="gramStart"/>
      <w:r w:rsidRPr="00FE22BA"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  <w:t>protocols</w:t>
      </w:r>
      <w:proofErr w:type="gramEnd"/>
    </w:p>
    <w:p w14:paraId="5918258E" w14:textId="77777777" w:rsidR="00FE22BA" w:rsidRPr="00FE22BA" w:rsidRDefault="00FE22BA" w:rsidP="00FE22BA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1D2125"/>
          <w:sz w:val="23"/>
          <w:szCs w:val="23"/>
          <w:lang w:val="en-US" w:eastAsia="pl-PL"/>
        </w:rPr>
      </w:pPr>
    </w:p>
    <w:p w14:paraId="6B95A054" w14:textId="6BD1A77D" w:rsidR="00E370C7" w:rsidRDefault="00FE22BA">
      <w:r>
        <w:rPr>
          <w:rFonts w:ascii="Segoe UI" w:eastAsia="Times New Roman" w:hAnsi="Segoe UI" w:cs="Segoe UI"/>
          <w:noProof/>
          <w:color w:val="1D2125"/>
          <w:sz w:val="23"/>
          <w:szCs w:val="23"/>
          <w:lang w:val="en-US" w:eastAsia="pl-PL"/>
        </w:rPr>
        <w:drawing>
          <wp:inline distT="0" distB="0" distL="0" distR="0" wp14:anchorId="651349FD" wp14:editId="6CDF311E">
            <wp:extent cx="5756910" cy="9728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0C7" w:rsidSect="005403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602"/>
    <w:multiLevelType w:val="multilevel"/>
    <w:tmpl w:val="471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926AB"/>
    <w:multiLevelType w:val="multilevel"/>
    <w:tmpl w:val="2B04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A645F"/>
    <w:multiLevelType w:val="multilevel"/>
    <w:tmpl w:val="A192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947BC"/>
    <w:multiLevelType w:val="multilevel"/>
    <w:tmpl w:val="90EE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650994">
    <w:abstractNumId w:val="0"/>
  </w:num>
  <w:num w:numId="2" w16cid:durableId="1005476282">
    <w:abstractNumId w:val="2"/>
  </w:num>
  <w:num w:numId="3" w16cid:durableId="2053723277">
    <w:abstractNumId w:val="1"/>
  </w:num>
  <w:num w:numId="4" w16cid:durableId="155099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F4"/>
    <w:rsid w:val="00540309"/>
    <w:rsid w:val="00580D4F"/>
    <w:rsid w:val="0058346F"/>
    <w:rsid w:val="005D12BB"/>
    <w:rsid w:val="007E35EB"/>
    <w:rsid w:val="008405C1"/>
    <w:rsid w:val="00C7274B"/>
    <w:rsid w:val="00E04460"/>
    <w:rsid w:val="00EA4BF4"/>
    <w:rsid w:val="00ED61A7"/>
    <w:rsid w:val="00FA3C48"/>
    <w:rsid w:val="00F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B4EC3D"/>
  <w14:defaultImageDpi w14:val="32767"/>
  <w15:chartTrackingRefBased/>
  <w15:docId w15:val="{39886D4F-1B8B-AA45-B282-78FB1FF2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2">
    <w:name w:val="heading 2"/>
    <w:basedOn w:val="Normalny"/>
    <w:link w:val="Nagwek2Znak"/>
    <w:uiPriority w:val="9"/>
    <w:qFormat/>
    <w:rsid w:val="00EA4B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link w:val="Nagwek3Znak"/>
    <w:uiPriority w:val="9"/>
    <w:qFormat/>
    <w:rsid w:val="00EA4B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A4B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A4B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A4BF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BF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Szczepanczyk</dc:creator>
  <cp:keywords/>
  <dc:description/>
  <cp:lastModifiedBy>Zbigniew Szczepanczyk</cp:lastModifiedBy>
  <cp:revision>2</cp:revision>
  <dcterms:created xsi:type="dcterms:W3CDTF">2022-10-27T12:10:00Z</dcterms:created>
  <dcterms:modified xsi:type="dcterms:W3CDTF">2023-02-18T09:43:00Z</dcterms:modified>
</cp:coreProperties>
</file>